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1B4E7B" w14:textId="77777777" w:rsidR="00003899" w:rsidRPr="00697DB4" w:rsidRDefault="00003899" w:rsidP="00003899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4"/>
          <w:szCs w:val="20"/>
          <w:lang w:eastAsia="sl-SI"/>
        </w:rPr>
      </w:pPr>
      <w:r w:rsidRPr="00697DB4"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                                                                       </w:t>
      </w:r>
      <w:r w:rsidRPr="00697DB4">
        <w:rPr>
          <w:rFonts w:ascii="Times New Roman" w:eastAsia="Times New Roman" w:hAnsi="Times New Roman" w:cs="Times New Roman"/>
          <w:b/>
          <w:noProof/>
          <w:sz w:val="20"/>
          <w:szCs w:val="20"/>
          <w:lang w:eastAsia="sl-SI"/>
        </w:rPr>
        <w:drawing>
          <wp:inline distT="0" distB="0" distL="0" distR="0" wp14:anchorId="0D7DCA8D" wp14:editId="2DD03294">
            <wp:extent cx="3228975" cy="495300"/>
            <wp:effectExtent l="0" t="0" r="9525" b="0"/>
            <wp:docPr id="1" name="Slika 1" descr="Slika, ki vsebuje besede pisava, logotip, simbol, grafika&#10;&#10;Opis je samodejno ustvarj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lika 1" descr="Slika, ki vsebuje besede pisava, logotip, simbol, grafika&#10;&#10;Opis je samodejno ustvarjen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9E63C7" w14:textId="77777777" w:rsidR="00003899" w:rsidRPr="00697DB4" w:rsidRDefault="00003899" w:rsidP="00003899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OBLAKOVA ULICA 5</w:t>
      </w:r>
    </w:p>
    <w:p w14:paraId="1366B1C0" w14:textId="77777777" w:rsidR="00003899" w:rsidRPr="00697DB4" w:rsidRDefault="00003899" w:rsidP="00003899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3000 CELJE    </w:t>
      </w:r>
    </w:p>
    <w:p w14:paraId="65BDBEE1" w14:textId="77777777" w:rsidR="00003899" w:rsidRPr="00697DB4" w:rsidRDefault="00003899" w:rsidP="0000389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proofErr w:type="spellStart"/>
      <w:r w:rsidRPr="00697DB4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tel</w:t>
      </w:r>
      <w:proofErr w:type="spellEnd"/>
      <w:r w:rsidRPr="00697DB4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: (03) 42 33 000</w:t>
      </w:r>
    </w:p>
    <w:p w14:paraId="3B50BD6B" w14:textId="77777777" w:rsidR="00003899" w:rsidRPr="00697DB4" w:rsidRDefault="00003899" w:rsidP="00003899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proofErr w:type="spellStart"/>
      <w:r w:rsidRPr="00697DB4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fax</w:t>
      </w:r>
      <w:proofErr w:type="spellEnd"/>
      <w:r w:rsidRPr="00697DB4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: (03) 42 33 757                                                                                                                            </w:t>
      </w:r>
    </w:p>
    <w:p w14:paraId="237F7921" w14:textId="77777777" w:rsidR="00003899" w:rsidRPr="00697DB4" w:rsidRDefault="00003899" w:rsidP="00003899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697DB4"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  <w:t xml:space="preserve">    </w:t>
      </w:r>
    </w:p>
    <w:p w14:paraId="6C56B6DC" w14:textId="77777777" w:rsidR="00003899" w:rsidRPr="00697DB4" w:rsidRDefault="00003899" w:rsidP="00003899">
      <w:pPr>
        <w:spacing w:after="0" w:line="240" w:lineRule="auto"/>
        <w:jc w:val="both"/>
        <w:rPr>
          <w:rFonts w:ascii="Times New Roman" w:eastAsia="Times New Roman" w:hAnsi="Times New Roman" w:cs="Times New Roman"/>
          <w:u w:val="single"/>
          <w:lang w:eastAsia="sl-SI"/>
        </w:rPr>
      </w:pPr>
      <w:r w:rsidRPr="00697DB4">
        <w:rPr>
          <w:rFonts w:ascii="Times New Roman" w:eastAsia="Times New Roman" w:hAnsi="Times New Roman" w:cs="Times New Roman"/>
          <w:sz w:val="28"/>
          <w:szCs w:val="24"/>
          <w:lang w:eastAsia="sl-SI"/>
        </w:rPr>
        <w:t xml:space="preserve">                                </w:t>
      </w: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                                                                  </w:t>
      </w:r>
      <w:r w:rsidRPr="00697DB4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Postopek: 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746-2023-SP/VH</w:t>
      </w:r>
      <w:r w:rsidRPr="00697DB4">
        <w:rPr>
          <w:rFonts w:ascii="Times New Roman" w:eastAsia="Times New Roman" w:hAnsi="Times New Roman" w:cs="Times New Roman"/>
          <w:b/>
          <w:u w:val="single"/>
          <w:lang w:eastAsia="sl-SI"/>
        </w:rPr>
        <w:t>_</w:t>
      </w:r>
    </w:p>
    <w:p w14:paraId="55B207E3" w14:textId="77777777" w:rsidR="00003899" w:rsidRPr="00697DB4" w:rsidRDefault="00003899" w:rsidP="00003899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697DB4">
        <w:rPr>
          <w:rFonts w:ascii="Arial" w:eastAsia="Times New Roman" w:hAnsi="Arial" w:cs="Times New Roman"/>
          <w:b/>
          <w:szCs w:val="20"/>
          <w:lang w:eastAsia="sl-SI"/>
        </w:rPr>
        <w:t xml:space="preserve">                                                                                                                                                                      </w:t>
      </w:r>
      <w:r w:rsidRPr="00697DB4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    </w:t>
      </w:r>
    </w:p>
    <w:p w14:paraId="29E573F2" w14:textId="77777777" w:rsidR="00003899" w:rsidRPr="00697DB4" w:rsidRDefault="00003899" w:rsidP="0000389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</w:p>
    <w:p w14:paraId="629DD4A4" w14:textId="77777777" w:rsidR="00003899" w:rsidRPr="00697DB4" w:rsidRDefault="00003899" w:rsidP="0000389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  <w:r w:rsidRPr="00697DB4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POVABILO K ODDAJI PONUDBE </w:t>
      </w:r>
    </w:p>
    <w:p w14:paraId="5BF38D97" w14:textId="77777777" w:rsidR="00003899" w:rsidRPr="00697DB4" w:rsidRDefault="00003899" w:rsidP="0000389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298BB6EB" w14:textId="77777777" w:rsidR="00003899" w:rsidRPr="00697DB4" w:rsidRDefault="00003899" w:rsidP="0000389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Vabimo vas k oddaji ponudbe za predmet: </w:t>
      </w:r>
    </w:p>
    <w:p w14:paraId="6FF51FC6" w14:textId="77777777" w:rsidR="00003899" w:rsidRPr="00992DAD" w:rsidRDefault="00003899" w:rsidP="0000389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29D0D6EF" w14:textId="77777777" w:rsidR="00003899" w:rsidRDefault="00003899" w:rsidP="00003899">
      <w:pPr>
        <w:pStyle w:val="Odstavekseznama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proofErr w:type="spellStart"/>
      <w:r w:rsidRPr="00434093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dozator</w:t>
      </w:r>
      <w:proofErr w:type="spellEnd"/>
      <w:r w:rsidRPr="00434093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kisika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(0-15 l/min) enojni direktni    3</w:t>
      </w:r>
      <w:r w:rsidRPr="00434093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kom</w:t>
      </w:r>
    </w:p>
    <w:p w14:paraId="4BD246CC" w14:textId="77777777" w:rsidR="00003899" w:rsidRDefault="00003899" w:rsidP="0000389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14:paraId="5CF2CDE2" w14:textId="77777777" w:rsidR="00003899" w:rsidRPr="00697DB4" w:rsidRDefault="00003899" w:rsidP="0000389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3576B531" w14:textId="77777777" w:rsidR="00003899" w:rsidRPr="00F84D79" w:rsidRDefault="00003899" w:rsidP="00003899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 w:rsidRPr="00F84D79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Splošne zahteve:</w:t>
      </w:r>
    </w:p>
    <w:p w14:paraId="2611F5DE" w14:textId="77777777" w:rsidR="00003899" w:rsidRPr="00F84D79" w:rsidRDefault="00003899" w:rsidP="00003899">
      <w:pPr>
        <w:numPr>
          <w:ilvl w:val="0"/>
          <w:numId w:val="3"/>
        </w:numPr>
        <w:suppressAutoHyphens/>
        <w:autoSpaceDN w:val="0"/>
        <w:spacing w:after="0" w:line="240" w:lineRule="auto"/>
        <w:jc w:val="both"/>
        <w:rPr>
          <w:rFonts w:ascii="Times New Roman" w:hAnsi="Times New Roman" w:cs="Times New Roman"/>
          <w:lang w:eastAsia="zh-CN"/>
        </w:rPr>
      </w:pPr>
      <w:r w:rsidRPr="00F84D79">
        <w:rPr>
          <w:rFonts w:ascii="Times New Roman" w:eastAsia="Calibri" w:hAnsi="Times New Roman" w:cs="Times New Roman"/>
          <w:lang w:eastAsia="zh-CN"/>
        </w:rPr>
        <w:t xml:space="preserve">Osnova za realizacijo dobave  je prejem pisnega naročila  strani naročnika.. V kolikor bomo prejeli odobritev s strani pristojnih bomo realizacijo izvedli pri najugodnejšemu ponudniku, ki bo izpolnjeval tehnične zahteve. </w:t>
      </w:r>
    </w:p>
    <w:p w14:paraId="1A1200B2" w14:textId="77777777" w:rsidR="00003899" w:rsidRPr="00F84D79" w:rsidRDefault="00003899" w:rsidP="00003899">
      <w:pPr>
        <w:numPr>
          <w:ilvl w:val="0"/>
          <w:numId w:val="3"/>
        </w:numPr>
        <w:suppressAutoHyphens/>
        <w:autoSpaceDN w:val="0"/>
        <w:spacing w:after="0" w:line="240" w:lineRule="auto"/>
        <w:jc w:val="both"/>
        <w:rPr>
          <w:rFonts w:ascii="Calibri" w:eastAsia="Calibri" w:hAnsi="Calibri" w:cs="Times New Roman"/>
        </w:rPr>
      </w:pPr>
      <w:r w:rsidRPr="00F84D79">
        <w:rPr>
          <w:rFonts w:ascii="Times New Roman" w:eastAsia="Times New Roman" w:hAnsi="Times New Roman" w:cs="Times New Roman"/>
          <w:sz w:val="24"/>
          <w:szCs w:val="24"/>
          <w:lang w:eastAsia="sl-SI"/>
        </w:rPr>
        <w:t>Cena mora vsebovati vse stroške, popuste, rabate, dostavo, montažo in davek na dodano vrednost.</w:t>
      </w:r>
      <w:r w:rsidRPr="00F84D79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 </w:t>
      </w:r>
    </w:p>
    <w:p w14:paraId="3FB1653C" w14:textId="77777777" w:rsidR="00003899" w:rsidRPr="00F84D79" w:rsidRDefault="00003899" w:rsidP="00003899">
      <w:pPr>
        <w:numPr>
          <w:ilvl w:val="0"/>
          <w:numId w:val="4"/>
        </w:numPr>
        <w:suppressAutoHyphens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 w:rsidRPr="00F84D79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Ponudbi predložite prospekte ter drugo dokumentacijo iz katere je razvidno izpolnjevanje zahtev naročnika.</w:t>
      </w:r>
    </w:p>
    <w:p w14:paraId="13858DF5" w14:textId="77777777" w:rsidR="00003899" w:rsidRPr="00F84D79" w:rsidRDefault="00003899" w:rsidP="00003899">
      <w:pPr>
        <w:numPr>
          <w:ilvl w:val="0"/>
          <w:numId w:val="4"/>
        </w:numPr>
        <w:suppressAutoHyphens/>
        <w:autoSpaceDN w:val="0"/>
        <w:spacing w:after="0" w:line="240" w:lineRule="auto"/>
        <w:jc w:val="both"/>
        <w:rPr>
          <w:rFonts w:ascii="Calibri" w:eastAsia="Calibri" w:hAnsi="Calibri" w:cs="Times New Roman"/>
        </w:rPr>
      </w:pPr>
      <w:bookmarkStart w:id="0" w:name="_Hlk124249372"/>
      <w:r w:rsidRPr="00F84D79">
        <w:rPr>
          <w:rFonts w:ascii="Calibri" w:eastAsia="Calibri" w:hAnsi="Calibri" w:cs="Times New Roman"/>
        </w:rPr>
        <w:t>Naročnik se zavezuje naročeno ter dobavljeno blago plačati v roku, kot ga določa veljavna zakonodaja</w:t>
      </w:r>
      <w:r w:rsidRPr="00F84D79">
        <w:rPr>
          <w:rFonts w:ascii="Calibri" w:eastAsia="Calibri" w:hAnsi="Calibri" w:cs="Times New Roman"/>
          <w:bCs/>
        </w:rPr>
        <w:t xml:space="preserve">. </w:t>
      </w:r>
    </w:p>
    <w:p w14:paraId="05A3BDB5" w14:textId="77777777" w:rsidR="00003899" w:rsidRPr="00F84D79" w:rsidRDefault="00003899" w:rsidP="00003899">
      <w:pPr>
        <w:numPr>
          <w:ilvl w:val="0"/>
          <w:numId w:val="4"/>
        </w:numPr>
        <w:suppressAutoHyphens/>
        <w:autoSpaceDN w:val="0"/>
        <w:spacing w:after="0" w:line="240" w:lineRule="auto"/>
        <w:contextualSpacing/>
        <w:rPr>
          <w:rFonts w:ascii="Calibri" w:eastAsia="Calibri" w:hAnsi="Calibri" w:cs="Calibri"/>
        </w:rPr>
      </w:pPr>
      <w:r w:rsidRPr="00F84D79">
        <w:rPr>
          <w:rFonts w:ascii="Calibri" w:eastAsia="Calibri" w:hAnsi="Calibri" w:cs="Calibri"/>
        </w:rPr>
        <w:t>Naročnik bo po analizi ponudb pozval najugodnejšega ponudnika, da v roku 10 dni posreduje artikel iz ponudbe, da se preveri ustreznost ponujenega.</w:t>
      </w:r>
    </w:p>
    <w:bookmarkEnd w:id="0"/>
    <w:p w14:paraId="75B18A17" w14:textId="77777777" w:rsidR="00003899" w:rsidRPr="00F84D79" w:rsidRDefault="00003899" w:rsidP="00003899">
      <w:pPr>
        <w:numPr>
          <w:ilvl w:val="0"/>
          <w:numId w:val="4"/>
        </w:numPr>
        <w:suppressAutoHyphens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F84D79">
        <w:rPr>
          <w:rFonts w:ascii="Times New Roman" w:eastAsia="Times New Roman" w:hAnsi="Times New Roman" w:cs="Times New Roman"/>
          <w:bCs/>
          <w:sz w:val="24"/>
          <w:szCs w:val="24"/>
          <w:lang w:eastAsia="sl-SI"/>
        </w:rPr>
        <w:t>Merilo izbora: najnižja vrednost ponudbe v EUR z DDV ob izpolnjevanju tehničnih zahtev naročnika.</w:t>
      </w:r>
    </w:p>
    <w:p w14:paraId="370B7D2E" w14:textId="77777777" w:rsidR="00003899" w:rsidRPr="00F84D79" w:rsidRDefault="00003899" w:rsidP="00003899">
      <w:pPr>
        <w:numPr>
          <w:ilvl w:val="0"/>
          <w:numId w:val="4"/>
        </w:numPr>
        <w:suppressAutoHyphens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F84D79">
        <w:rPr>
          <w:rFonts w:ascii="Times New Roman" w:eastAsia="Calibri" w:hAnsi="Times New Roman" w:cs="Times New Roman"/>
          <w:lang w:eastAsia="sl-SI"/>
        </w:rPr>
        <w:t>Naročnik bo ponudnike, ki so oddali ponudbo skladno z določilom drugega odstavka 21. člena ZJN-3 pisno obvestil najkasneje v roku 30 dni od oddaje evidenčnega naročila</w:t>
      </w:r>
    </w:p>
    <w:p w14:paraId="1AC24AB9" w14:textId="77777777" w:rsidR="00003899" w:rsidRPr="00697DB4" w:rsidRDefault="00003899" w:rsidP="0000389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2AB958CD" w14:textId="77777777" w:rsidR="00003899" w:rsidRPr="00697DB4" w:rsidRDefault="00003899" w:rsidP="0000389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>Kontaktna oseba s strani naročnika ;</w:t>
      </w:r>
    </w:p>
    <w:p w14:paraId="23906FCA" w14:textId="77777777" w:rsidR="00003899" w:rsidRPr="00697DB4" w:rsidRDefault="00003899" w:rsidP="0000389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- Stanislava Pahole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 Hočevar</w:t>
      </w:r>
      <w:r w:rsidRPr="00697DB4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, </w:t>
      </w:r>
      <w:proofErr w:type="spellStart"/>
      <w:r w:rsidRPr="00697DB4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dipl.ekon</w:t>
      </w:r>
      <w:proofErr w:type="spellEnd"/>
      <w:r w:rsidRPr="00697DB4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.,</w:t>
      </w: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proofErr w:type="spellStart"/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>tel.št</w:t>
      </w:r>
      <w:proofErr w:type="spellEnd"/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. 03 423 36 84, elektronska pošta </w:t>
      </w:r>
      <w:r w:rsidRPr="00697DB4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sl-SI"/>
        </w:rPr>
        <w:t>stanislava.pahole@sb-celje.si</w:t>
      </w: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>.</w:t>
      </w:r>
    </w:p>
    <w:p w14:paraId="771D5E83" w14:textId="77777777" w:rsidR="00003899" w:rsidRPr="00697DB4" w:rsidRDefault="00003899" w:rsidP="000038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3CBFC864" w14:textId="77777777" w:rsidR="00003899" w:rsidRPr="00697DB4" w:rsidRDefault="00003899" w:rsidP="0000389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Ponudbe pošljite na naslov elektronske pošte </w:t>
      </w:r>
    </w:p>
    <w:p w14:paraId="24778776" w14:textId="77777777" w:rsidR="00003899" w:rsidRDefault="00003899" w:rsidP="0000389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hyperlink r:id="rId6" w:history="1">
        <w:r w:rsidRPr="0019003A">
          <w:rPr>
            <w:rStyle w:val="Hiperpovezava"/>
            <w:rFonts w:ascii="Times New Roman" w:eastAsia="Times New Roman" w:hAnsi="Times New Roman" w:cs="Times New Roman"/>
            <w:sz w:val="24"/>
            <w:szCs w:val="24"/>
            <w:lang w:eastAsia="sl-SI"/>
          </w:rPr>
          <w:t>Nabava1@sb-celje.si</w:t>
        </w:r>
      </w:hyperlink>
    </w:p>
    <w:p w14:paraId="18947942" w14:textId="77777777" w:rsidR="00003899" w:rsidRPr="00697DB4" w:rsidRDefault="00003899" w:rsidP="0000389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>z oznako EN_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746_2023_</w:t>
      </w:r>
      <w:r w:rsidRPr="00697DB4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Dozatorji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kisika enojni direktni_ do najkasneje 08.01.2024</w:t>
      </w:r>
      <w:r w:rsidRPr="00697DB4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do 12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</w:t>
      </w:r>
      <w:r w:rsidRPr="00697DB4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ure.</w:t>
      </w:r>
    </w:p>
    <w:p w14:paraId="12FCA615" w14:textId="77777777" w:rsidR="00003899" w:rsidRPr="00697DB4" w:rsidRDefault="00003899" w:rsidP="000038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017C2396" w14:textId="77777777" w:rsidR="00003899" w:rsidRPr="00697DB4" w:rsidRDefault="00003899" w:rsidP="00003899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697DB4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</w:t>
      </w:r>
    </w:p>
    <w:p w14:paraId="126DEE90" w14:textId="77777777" w:rsidR="00003899" w:rsidRPr="00697DB4" w:rsidRDefault="00003899" w:rsidP="00003899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sl-SI"/>
        </w:rPr>
      </w:pPr>
      <w:r w:rsidRPr="00697DB4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    Vodja </w:t>
      </w:r>
      <w:r>
        <w:rPr>
          <w:rFonts w:ascii="Times New Roman" w:eastAsia="Times New Roman" w:hAnsi="Times New Roman" w:cs="Times New Roman"/>
          <w:lang w:eastAsia="sl-SI"/>
        </w:rPr>
        <w:t>službe za nabavo medicinske opreme , potrošnega materiala in storitev</w:t>
      </w:r>
    </w:p>
    <w:p w14:paraId="1E65BF37" w14:textId="41058DF4" w:rsidR="00003899" w:rsidRPr="00697DB4" w:rsidRDefault="00003899" w:rsidP="00003899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sl-SI"/>
        </w:rPr>
        <w:sectPr w:rsidR="00003899" w:rsidRPr="00697DB4" w:rsidSect="00C1400D">
          <w:headerReference w:type="even" r:id="rId7"/>
          <w:headerReference w:type="default" r:id="rId8"/>
          <w:footerReference w:type="even" r:id="rId9"/>
          <w:footerReference w:type="default" r:id="rId10"/>
          <w:footerReference w:type="first" r:id="rId11"/>
          <w:pgSz w:w="11906" w:h="16838" w:code="9"/>
          <w:pgMar w:top="902" w:right="1418" w:bottom="720" w:left="1418" w:header="709" w:footer="709" w:gutter="0"/>
          <w:cols w:space="708"/>
          <w:titlePg/>
        </w:sectPr>
      </w:pPr>
      <w:r>
        <w:rPr>
          <w:rFonts w:ascii="Times New Roman" w:eastAsia="Times New Roman" w:hAnsi="Times New Roman" w:cs="Times New Roman"/>
          <w:lang w:eastAsia="sl-SI"/>
        </w:rPr>
        <w:t>Vanja Herman Gril, mag. mana</w:t>
      </w:r>
    </w:p>
    <w:p w14:paraId="40656919" w14:textId="77777777" w:rsidR="00003899" w:rsidRDefault="00003899" w:rsidP="00003899"/>
    <w:sectPr w:rsidR="0000389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5EEBF9" w14:textId="77777777" w:rsidR="00003899" w:rsidRDefault="00003899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10</w:t>
    </w:r>
    <w:r>
      <w:rPr>
        <w:rStyle w:val="tevilkastrani"/>
      </w:rPr>
      <w:fldChar w:fldCharType="end"/>
    </w:r>
  </w:p>
  <w:p w14:paraId="498F9E20" w14:textId="77777777" w:rsidR="00003899" w:rsidRDefault="00003899">
    <w:pPr>
      <w:pStyle w:val="Noga"/>
      <w:ind w:right="360"/>
    </w:pPr>
  </w:p>
  <w:p w14:paraId="25B21668" w14:textId="77777777" w:rsidR="00003899" w:rsidRDefault="00003899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07CC59" w14:textId="77777777" w:rsidR="00003899" w:rsidRDefault="00003899">
    <w:pPr>
      <w:pStyle w:val="Noga"/>
      <w:jc w:val="center"/>
    </w:pPr>
  </w:p>
  <w:p w14:paraId="14372A88" w14:textId="77777777" w:rsidR="00003899" w:rsidRDefault="00003899">
    <w:pPr>
      <w:pStyle w:val="Noga"/>
      <w:jc w:val="center"/>
    </w:pPr>
    <w:r>
      <w:rPr>
        <w:u w:val="single"/>
      </w:rPr>
      <w:t>p</w:t>
    </w:r>
    <w:r w:rsidRPr="00D15EE5">
      <w:rPr>
        <w:u w:val="single"/>
      </w:rPr>
      <w:t xml:space="preserve">ostopek: </w:t>
    </w:r>
    <w:r>
      <w:rPr>
        <w:b/>
        <w:u w:val="single"/>
      </w:rPr>
      <w:t xml:space="preserve"> SP</w:t>
    </w:r>
    <w:r>
      <w:rPr>
        <w:b/>
        <w:u w:val="single"/>
      </w:rPr>
      <w:t>H</w:t>
    </w:r>
    <w:r>
      <w:rPr>
        <w:b/>
        <w:u w:val="single"/>
      </w:rPr>
      <w:t>/VH</w:t>
    </w:r>
  </w:p>
  <w:p w14:paraId="23675FBA" w14:textId="77777777" w:rsidR="00003899" w:rsidRDefault="00003899">
    <w:pPr>
      <w:pStyle w:val="Noga"/>
      <w:jc w:val="center"/>
    </w:pPr>
  </w:p>
  <w:p w14:paraId="4FD01E83" w14:textId="77777777" w:rsidR="00003899" w:rsidRDefault="00003899">
    <w:pPr>
      <w:pStyle w:val="Noga"/>
      <w:jc w:val="center"/>
    </w:pPr>
  </w:p>
  <w:p w14:paraId="7E2F6D6A" w14:textId="77777777" w:rsidR="00003899" w:rsidRDefault="00003899">
    <w:pPr>
      <w:pStyle w:val="Noga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0A70E6" w14:textId="77777777" w:rsidR="00003899" w:rsidRDefault="00003899">
    <w:pPr>
      <w:pStyle w:val="Noga"/>
      <w:jc w:val="center"/>
      <w:rPr>
        <w:rFonts w:ascii="Arial" w:hAnsi="Arial"/>
        <w:sz w:val="16"/>
      </w:rPr>
    </w:pPr>
  </w:p>
  <w:p w14:paraId="5699F302" w14:textId="77777777" w:rsidR="00003899" w:rsidRDefault="00003899">
    <w:pPr>
      <w:pStyle w:val="Noga"/>
      <w:jc w:val="center"/>
      <w:rPr>
        <w:rFonts w:ascii="Arial" w:hAnsi="Arial"/>
        <w:sz w:val="16"/>
      </w:rPr>
    </w:pPr>
  </w:p>
  <w:p w14:paraId="6B0C6A31" w14:textId="77777777" w:rsidR="00003899" w:rsidRDefault="00003899">
    <w:pPr>
      <w:pStyle w:val="Noga"/>
      <w:jc w:val="center"/>
      <w:rPr>
        <w:rFonts w:ascii="Arial" w:hAnsi="Arial"/>
        <w:sz w:val="16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3129D0" w14:textId="77777777" w:rsidR="00003899" w:rsidRDefault="00003899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14:paraId="241DE66F" w14:textId="77777777" w:rsidR="00003899" w:rsidRDefault="00003899">
    <w:pPr>
      <w:pStyle w:val="Glava"/>
      <w:ind w:right="360"/>
    </w:pPr>
  </w:p>
  <w:p w14:paraId="2A1DE9F2" w14:textId="77777777" w:rsidR="00003899" w:rsidRDefault="00003899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FBACDE" w14:textId="77777777" w:rsidR="00003899" w:rsidRDefault="00003899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2</w:t>
    </w:r>
    <w:r>
      <w:rPr>
        <w:rStyle w:val="tevilkastrani"/>
      </w:rPr>
      <w:fldChar w:fldCharType="end"/>
    </w:r>
  </w:p>
  <w:p w14:paraId="6F23873A" w14:textId="77777777" w:rsidR="00003899" w:rsidRPr="001D0EA2" w:rsidRDefault="00003899" w:rsidP="00C1400D">
    <w:pPr>
      <w:pStyle w:val="Noga"/>
      <w:jc w:val="center"/>
      <w:rPr>
        <w:u w:val="single"/>
      </w:rPr>
    </w:pPr>
    <w:r w:rsidRPr="00041731">
      <w:rPr>
        <w:sz w:val="18"/>
        <w:szCs w:val="18"/>
      </w:rPr>
      <w:t xml:space="preserve">Naročnik: </w:t>
    </w:r>
    <w:smartTag w:uri="urn:schemas-microsoft-com:office:smarttags" w:element="PersonName">
      <w:smartTagPr>
        <w:attr w:name="ProductID" w:val="Splošna bolnišnica Celje"/>
      </w:smartTagPr>
      <w:r w:rsidRPr="00041731">
        <w:rPr>
          <w:sz w:val="18"/>
          <w:szCs w:val="18"/>
        </w:rPr>
        <w:t>Splošna bolnišnica Celje</w:t>
      </w:r>
    </w:smartTag>
  </w:p>
  <w:p w14:paraId="4107C052" w14:textId="77777777" w:rsidR="00003899" w:rsidRDefault="00003899">
    <w:pPr>
      <w:pStyle w:val="Noga"/>
      <w:jc w:val="center"/>
      <w:rPr>
        <w:rFonts w:ascii="Arial" w:hAnsi="Arial"/>
        <w:sz w:val="16"/>
      </w:rPr>
    </w:pPr>
  </w:p>
  <w:p w14:paraId="6169D431" w14:textId="77777777" w:rsidR="00003899" w:rsidRDefault="00003899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  <w:p w14:paraId="33FE43CD" w14:textId="77777777" w:rsidR="00003899" w:rsidRDefault="00003899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6A0727"/>
    <w:multiLevelType w:val="multilevel"/>
    <w:tmpl w:val="2358477C"/>
    <w:lvl w:ilvl="0">
      <w:numFmt w:val="bullet"/>
      <w:lvlText w:val="-"/>
      <w:lvlJc w:val="left"/>
      <w:pPr>
        <w:ind w:left="720" w:hanging="360"/>
      </w:pPr>
      <w:rPr>
        <w:rFonts w:ascii="Arial" w:hAnsi="Arial"/>
        <w:emboss w:val="0"/>
        <w:imprint w:val="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 w15:restartNumberingAfterBreak="0">
    <w:nsid w:val="37DB1EAB"/>
    <w:multiLevelType w:val="multilevel"/>
    <w:tmpl w:val="7B8E56A4"/>
    <w:lvl w:ilvl="0">
      <w:numFmt w:val="bullet"/>
      <w:lvlText w:val="-"/>
      <w:lvlJc w:val="left"/>
      <w:pPr>
        <w:ind w:left="720" w:hanging="360"/>
      </w:pPr>
      <w:rPr>
        <w:rFonts w:ascii="Arial" w:hAnsi="Arial"/>
        <w:emboss w:val="0"/>
        <w:imprint w:val="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5A4F4127"/>
    <w:multiLevelType w:val="hybridMultilevel"/>
    <w:tmpl w:val="993AEC24"/>
    <w:lvl w:ilvl="0" w:tplc="CD2E0D3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5AB6E2A"/>
    <w:multiLevelType w:val="hybridMultilevel"/>
    <w:tmpl w:val="F068698E"/>
    <w:lvl w:ilvl="0" w:tplc="BD82DA1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20138904">
    <w:abstractNumId w:val="3"/>
  </w:num>
  <w:num w:numId="2" w16cid:durableId="34162300">
    <w:abstractNumId w:val="2"/>
  </w:num>
  <w:num w:numId="3" w16cid:durableId="2133742584">
    <w:abstractNumId w:val="1"/>
  </w:num>
  <w:num w:numId="4" w16cid:durableId="4916050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3899"/>
    <w:rsid w:val="00003899"/>
    <w:rsid w:val="001919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2F7D9E4A"/>
  <w15:chartTrackingRefBased/>
  <w15:docId w15:val="{937BE3EE-0576-4857-961E-E09AAF90F5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003899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oga">
    <w:name w:val="footer"/>
    <w:basedOn w:val="Navaden"/>
    <w:link w:val="NogaZnak"/>
    <w:uiPriority w:val="99"/>
    <w:semiHidden/>
    <w:unhideWhenUsed/>
    <w:rsid w:val="0000389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semiHidden/>
    <w:rsid w:val="00003899"/>
  </w:style>
  <w:style w:type="paragraph" w:styleId="Glava">
    <w:name w:val="header"/>
    <w:basedOn w:val="Navaden"/>
    <w:link w:val="GlavaZnak"/>
    <w:uiPriority w:val="99"/>
    <w:unhideWhenUsed/>
    <w:rsid w:val="0000389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003899"/>
  </w:style>
  <w:style w:type="character" w:styleId="tevilkastrani">
    <w:name w:val="page number"/>
    <w:basedOn w:val="Privzetapisavaodstavka"/>
    <w:rsid w:val="00003899"/>
  </w:style>
  <w:style w:type="paragraph" w:styleId="Odstavekseznama">
    <w:name w:val="List Paragraph"/>
    <w:basedOn w:val="Navaden"/>
    <w:uiPriority w:val="34"/>
    <w:qFormat/>
    <w:rsid w:val="00003899"/>
    <w:pPr>
      <w:ind w:left="720"/>
      <w:contextualSpacing/>
    </w:pPr>
  </w:style>
  <w:style w:type="character" w:styleId="Hiperpovezava">
    <w:name w:val="Hyperlink"/>
    <w:basedOn w:val="Privzetapisavaodstavka"/>
    <w:uiPriority w:val="99"/>
    <w:unhideWhenUsed/>
    <w:rsid w:val="0000389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Nabava1@sb-celje.si" TargetMode="External"/><Relationship Id="rId11" Type="http://schemas.openxmlformats.org/officeDocument/2006/relationships/footer" Target="footer3.xml"/><Relationship Id="rId5" Type="http://schemas.openxmlformats.org/officeDocument/2006/relationships/image" Target="media/image1.png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349</Words>
  <Characters>1990</Characters>
  <Application>Microsoft Office Word</Application>
  <DocSecurity>0</DocSecurity>
  <Lines>16</Lines>
  <Paragraphs>4</Paragraphs>
  <ScaleCrop>false</ScaleCrop>
  <Company/>
  <LinksUpToDate>false</LinksUpToDate>
  <CharactersWithSpaces>2335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1</cp:revision>
  <cp:lastPrinted>2023-12-29T12:16:00Z</cp:lastPrinted>
  <dcterms:created xsi:type="dcterms:W3CDTF">2023-12-29T12:15:00Z</dcterms:created>
  <dcterms:modified xsi:type="dcterms:W3CDTF">2023-12-29T12:16:00Z</dcterms:modified>
</cp:coreProperties>
</file>